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D" w:rsidRDefault="00384266">
      <w:pPr>
        <w:spacing w:after="0" w:line="360" w:lineRule="auto"/>
        <w:ind w:left="14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96420D" w:rsidRDefault="003842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образования  Кировской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области</w:t>
      </w:r>
    </w:p>
    <w:p w:rsidR="0096420D" w:rsidRDefault="00384266">
      <w:pPr>
        <w:tabs>
          <w:tab w:val="left" w:pos="20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МКОУ ООШ д.</w:t>
      </w:r>
      <w:r w:rsidR="00140E7C">
        <w:rPr>
          <w:rFonts w:ascii="Times New Roman" w:eastAsia="Times New Roman" w:hAnsi="Times New Roman" w:cs="Times New Roman"/>
          <w:color w:val="000000"/>
          <w:sz w:val="24"/>
        </w:rPr>
        <w:t xml:space="preserve"> Мари — </w:t>
      </w:r>
      <w:proofErr w:type="spellStart"/>
      <w:r w:rsidR="00140E7C">
        <w:rPr>
          <w:rFonts w:ascii="Times New Roman" w:eastAsia="Times New Roman" w:hAnsi="Times New Roman" w:cs="Times New Roman"/>
          <w:color w:val="000000"/>
          <w:sz w:val="24"/>
        </w:rPr>
        <w:t>Ошаево</w:t>
      </w:r>
      <w:proofErr w:type="spellEnd"/>
      <w:r w:rsidR="00140E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40E7C">
        <w:rPr>
          <w:rFonts w:ascii="Times New Roman" w:eastAsia="Times New Roman" w:hAnsi="Times New Roman" w:cs="Times New Roman"/>
          <w:color w:val="000000"/>
          <w:sz w:val="24"/>
        </w:rPr>
        <w:t>Пижанского</w:t>
      </w:r>
      <w:proofErr w:type="spellEnd"/>
      <w:r w:rsidR="00140E7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Кировской области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7"/>
        <w:gridCol w:w="3168"/>
        <w:gridCol w:w="3290"/>
      </w:tblGrid>
      <w:tr w:rsidR="0096420D">
        <w:tc>
          <w:tcPr>
            <w:tcW w:w="30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РАССМОТРЕНО</w:t>
            </w:r>
          </w:p>
          <w:p w:rsidR="0096420D" w:rsidRDefault="0096420D">
            <w:pPr>
              <w:spacing w:after="0" w:line="240" w:lineRule="auto"/>
              <w:ind w:left="57"/>
            </w:pPr>
          </w:p>
        </w:tc>
        <w:tc>
          <w:tcPr>
            <w:tcW w:w="3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96420D" w:rsidRDefault="0096420D">
            <w:pPr>
              <w:spacing w:after="0" w:line="240" w:lineRule="auto"/>
              <w:ind w:left="57"/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УТВЕРЖДЕНО</w:t>
            </w:r>
          </w:p>
          <w:p w:rsidR="0096420D" w:rsidRDefault="0096420D">
            <w:pPr>
              <w:spacing w:after="0" w:line="240" w:lineRule="auto"/>
              <w:ind w:left="57"/>
            </w:pPr>
          </w:p>
        </w:tc>
      </w:tr>
      <w:tr w:rsidR="0096420D">
        <w:tc>
          <w:tcPr>
            <w:tcW w:w="30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педагогическом совете школы</w:t>
            </w:r>
          </w:p>
        </w:tc>
        <w:tc>
          <w:tcPr>
            <w:tcW w:w="3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школы</w:t>
            </w:r>
          </w:p>
          <w:p w:rsidR="0096420D" w:rsidRDefault="00384266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Торопова Т.В.</w:t>
            </w:r>
          </w:p>
        </w:tc>
      </w:tr>
      <w:tr w:rsidR="0096420D">
        <w:tc>
          <w:tcPr>
            <w:tcW w:w="30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</w:t>
            </w:r>
          </w:p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Протокол №1</w:t>
            </w:r>
          </w:p>
          <w:p w:rsidR="0096420D" w:rsidRDefault="00384266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"30" августа 2024 г. г</w:t>
            </w:r>
          </w:p>
        </w:tc>
        <w:tc>
          <w:tcPr>
            <w:tcW w:w="3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Коновалова Г.П.___________</w:t>
            </w:r>
          </w:p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Приказ № 46/10 от 30.08.2024г.</w:t>
            </w:r>
          </w:p>
          <w:p w:rsidR="0096420D" w:rsidRDefault="0096420D">
            <w:pPr>
              <w:spacing w:after="0" w:line="240" w:lineRule="auto"/>
              <w:ind w:left="57"/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 </w:t>
            </w:r>
          </w:p>
          <w:p w:rsidR="0096420D" w:rsidRDefault="0038426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№46/10</w:t>
            </w:r>
          </w:p>
          <w:p w:rsidR="0096420D" w:rsidRDefault="00384266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"30" августа 2024 г.</w:t>
            </w:r>
          </w:p>
        </w:tc>
      </w:tr>
    </w:tbl>
    <w:p w:rsidR="0096420D" w:rsidRDefault="0096420D">
      <w:pPr>
        <w:spacing w:before="1038" w:after="0" w:line="24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6420D" w:rsidRDefault="00384266">
      <w:pPr>
        <w:spacing w:before="1038" w:after="0" w:line="240" w:lineRule="auto"/>
        <w:ind w:right="3640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96420D" w:rsidRDefault="00140E7C">
      <w:pPr>
        <w:spacing w:before="166" w:after="0" w:line="240" w:lineRule="auto"/>
        <w:ind w:right="40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384266">
        <w:rPr>
          <w:rFonts w:ascii="Times New Roman" w:eastAsia="Times New Roman" w:hAnsi="Times New Roman" w:cs="Times New Roman"/>
          <w:color w:val="000000"/>
          <w:sz w:val="24"/>
        </w:rPr>
        <w:t>Внеурочной деятельности</w:t>
      </w:r>
    </w:p>
    <w:p w:rsidR="0096420D" w:rsidRDefault="00384266">
      <w:pPr>
        <w:spacing w:before="70" w:after="0" w:line="240" w:lineRule="auto"/>
        <w:ind w:right="34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  <w:r w:rsidR="00140E7C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«Орлята России»</w:t>
      </w:r>
    </w:p>
    <w:p w:rsidR="0096420D" w:rsidRDefault="00140E7C">
      <w:pPr>
        <w:spacing w:before="670" w:after="0" w:line="240" w:lineRule="auto"/>
        <w:ind w:right="267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1 </w:t>
      </w:r>
      <w:r w:rsidR="002B3EED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 классов</w:t>
      </w:r>
      <w:r w:rsidR="00384266">
        <w:rPr>
          <w:rFonts w:ascii="Times New Roman" w:eastAsia="Times New Roman" w:hAnsi="Times New Roman" w:cs="Times New Roman"/>
          <w:color w:val="000000"/>
          <w:sz w:val="24"/>
        </w:rPr>
        <w:t xml:space="preserve"> начального общего образования</w:t>
      </w:r>
    </w:p>
    <w:p w:rsidR="0096420D" w:rsidRDefault="00384266">
      <w:pPr>
        <w:spacing w:before="72" w:after="0" w:line="240" w:lineRule="auto"/>
        <w:ind w:right="36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2024-2025 учебный год</w:t>
      </w:r>
    </w:p>
    <w:bookmarkEnd w:id="0"/>
    <w:p w:rsidR="0096420D" w:rsidRDefault="0096420D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3"/>
        <w:gridCol w:w="3820"/>
      </w:tblGrid>
      <w:tr w:rsidR="0096420D">
        <w:trPr>
          <w:trHeight w:val="1"/>
        </w:trPr>
        <w:tc>
          <w:tcPr>
            <w:tcW w:w="5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20D" w:rsidRDefault="0096420D">
            <w:pPr>
              <w:spacing w:after="0" w:line="240" w:lineRule="auto"/>
              <w:ind w:right="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0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6420D" w:rsidRDefault="0096420D">
            <w:pPr>
              <w:spacing w:after="0" w:line="240" w:lineRule="auto"/>
              <w:ind w:right="20"/>
            </w:pPr>
          </w:p>
        </w:tc>
      </w:tr>
    </w:tbl>
    <w:p w:rsidR="00140E7C" w:rsidRDefault="00140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6420D" w:rsidRDefault="00384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д. Мари-Ошаево, 2024</w:t>
      </w:r>
    </w:p>
    <w:p w:rsidR="00384266" w:rsidRDefault="00384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84266" w:rsidRDefault="00384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96420D" w:rsidRDefault="0096420D">
      <w:pPr>
        <w:spacing w:before="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6420D" w:rsidRDefault="00384266">
      <w:pPr>
        <w:numPr>
          <w:ilvl w:val="0"/>
          <w:numId w:val="2"/>
        </w:num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Содержательные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активности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начальных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«Орлята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России»</w:t>
      </w:r>
    </w:p>
    <w:p w:rsidR="0096420D" w:rsidRDefault="00384266">
      <w:pPr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тенденций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своё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Всероссийская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начальных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«Орлята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Программа,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</w:p>
    <w:p w:rsidR="0096420D" w:rsidRDefault="00384266">
      <w:pPr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«Орлята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Внедрение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«Орлята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 школ Российской Федерации позволяет решать одну из главных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 государственной политики в сфере образования – сохранение и развитие единого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России.</w:t>
      </w:r>
    </w:p>
    <w:p w:rsidR="0096420D" w:rsidRDefault="0096420D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«Орлята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России»</w:t>
      </w:r>
    </w:p>
    <w:p w:rsidR="0096420D" w:rsidRDefault="00384266">
      <w:pPr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Актуальность продиктована общим контекстом изменений в 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политике, связанных с усилением роли воспитания в образовательных организациях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(поправки в ФЗ № 273 «Об образовании в Российской Федерации»). Так, «активное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 в социально-значимой деятельности» артикулируется как в текстах последнего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«Примерной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указывается,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«поощрение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обучающихся» может рассматриваться в качестве «основной традиции воспитания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организации».</w:t>
      </w:r>
    </w:p>
    <w:p w:rsidR="0096420D" w:rsidRDefault="00384266">
      <w:pPr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«Орлята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восстановлению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богатого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подрастающим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поколением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 с учётом 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вызовов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мира.</w:t>
      </w:r>
    </w:p>
    <w:p w:rsidR="0096420D" w:rsidRDefault="00384266">
      <w:pPr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своё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категорий,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заложенных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Программе.</w:t>
      </w:r>
    </w:p>
    <w:p w:rsidR="0096420D" w:rsidRDefault="0096420D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numPr>
          <w:ilvl w:val="0"/>
          <w:numId w:val="4"/>
        </w:numPr>
        <w:spacing w:after="0" w:line="240" w:lineRule="auto"/>
        <w:ind w:left="851" w:hanging="73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Тезаурус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основных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понятий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«Орлята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России»</w:t>
      </w:r>
    </w:p>
    <w:p w:rsidR="0096420D" w:rsidRDefault="00384266">
      <w:pPr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Понятие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«социальная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активность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младшего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школьника»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контексте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творчески-преобразовательное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 субъекта к окружающей его социальной и природной среде, проявления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общностям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превращение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 отношений.</w:t>
      </w:r>
    </w:p>
    <w:p w:rsidR="0096420D" w:rsidRDefault="00384266">
      <w:pPr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государства, формирование у обучающихся чувства патриотизма, гражданственности,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защитников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закону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правопорядку, человеку труда и старшему поколению, взаимного уважения, бережного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культурному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наследию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многонационального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</w:t>
      </w:r>
    </w:p>
    <w:p w:rsidR="0096420D" w:rsidRDefault="009642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spacing w:before="90" w:after="0" w:line="276" w:lineRule="auto"/>
        <w:ind w:left="100" w:right="35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Российской Федерации, природе и окружающей среде. </w:t>
      </w:r>
      <w:r>
        <w:rPr>
          <w:rFonts w:ascii="Times New Roman" w:eastAsia="Times New Roman" w:hAnsi="Times New Roman" w:cs="Times New Roman"/>
          <w:i/>
          <w:sz w:val="24"/>
        </w:rPr>
        <w:t>(Федеральный закон № 273 «Об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образовании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Российской Федерации»).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Коллективно-творческая деятельность </w:t>
      </w:r>
      <w:r>
        <w:rPr>
          <w:rFonts w:ascii="Times New Roman" w:eastAsia="Times New Roman" w:hAnsi="Times New Roman" w:cs="Times New Roman"/>
          <w:sz w:val="24"/>
        </w:rPr>
        <w:t>– это совместная деятельность детей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направленная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творческих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 каждого участника деятельности, интеллектуальное развитие,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(Иванов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И.П.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Энциклопедия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коллективных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творческих дел</w:t>
      </w:r>
      <w:r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 М.: Педагогика,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1989.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 208 с.)</w:t>
      </w:r>
    </w:p>
    <w:p w:rsidR="0096420D" w:rsidRDefault="00384266">
      <w:pPr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Событийность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предполагающий,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повседневную,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будничную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насыщать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яркими,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запоминающимися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событиями,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привлекательны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обладали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 достаточным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потенциалом.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(Степанов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П.В.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Современная</w:t>
      </w:r>
      <w:r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воспитания: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словарь-справочник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/Под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ред.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Н.Л.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Селивановой.</w:t>
      </w:r>
      <w:r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М.: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Изд-во: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АНО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Издательский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Дом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«Педагогический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поиск», 2016.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 С.30)</w:t>
      </w:r>
    </w:p>
    <w:p w:rsidR="0096420D" w:rsidRDefault="00384266">
      <w:pPr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коллектив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создаётся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высоконравственных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индивидуальности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её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(Ковалёва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А.Г.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«Педагогика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«Орлёнка»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терминах</w:t>
      </w:r>
      <w:r>
        <w:rPr>
          <w:rFonts w:ascii="Times New Roman" w:eastAsia="Times New Roman" w:hAnsi="Times New Roman" w:cs="Times New Roman"/>
          <w:i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 понятиях»: уч. пособие-словарь / А.Г. Ковалёва, Е.И. Бойко, С.И. Панченко, И.В.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Романец,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А.М. Кузнецова.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 М: Собеседник, 2005.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192 с.)</w:t>
      </w:r>
    </w:p>
    <w:p w:rsidR="0096420D" w:rsidRDefault="00384266">
      <w:pPr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Ценность </w:t>
      </w:r>
      <w:r>
        <w:rPr>
          <w:rFonts w:ascii="Times New Roman" w:eastAsia="Times New Roman" w:hAnsi="Times New Roman" w:cs="Times New Roman"/>
          <w:sz w:val="24"/>
        </w:rPr>
        <w:t xml:space="preserve">– значимость для людей тех или иных объектов и явлений. </w:t>
      </w:r>
      <w:r>
        <w:rPr>
          <w:rFonts w:ascii="Times New Roman" w:eastAsia="Times New Roman" w:hAnsi="Times New Roman" w:cs="Times New Roman"/>
          <w:i/>
          <w:sz w:val="24"/>
        </w:rPr>
        <w:t>(Степанов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П.В.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Современная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воспитания: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словарь-справочник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/Под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ред.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Н.Л.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Селивановой.</w:t>
      </w:r>
    </w:p>
    <w:p w:rsidR="0096420D" w:rsidRDefault="00384266">
      <w:pPr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М.: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Изд-во: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АНО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Издательский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Дом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«Педагогический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поиск»,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2016.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С.47).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Ценностные основания, заложенные в Программе: Родина, семья, команда, природа,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Микрогруппа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основное место общения и деятельности ребёнка в смене.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 из 4-5 человек он готовится к отрядным делам, дежурит, обсуждает возникшие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впечатлениями.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(И.В.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Иванченко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Как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рождается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микрогруппа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методическое пособие / И В. Иванченко, учебно-методический центр ВДЦ «Орлёнок»,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2017. – 80с.). *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коллективе класса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формируются с целью чередования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творческих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поручений.</w:t>
      </w:r>
    </w:p>
    <w:p w:rsidR="0096420D" w:rsidRDefault="0096420D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6420D" w:rsidRDefault="0096420D">
      <w:pPr>
        <w:spacing w:before="8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6420D" w:rsidRDefault="00384266">
      <w:pPr>
        <w:numPr>
          <w:ilvl w:val="0"/>
          <w:numId w:val="5"/>
        </w:numPr>
        <w:spacing w:after="0" w:line="240" w:lineRule="auto"/>
        <w:ind w:left="709" w:hanging="73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Ценностные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основания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«Орлята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России»</w:t>
      </w:r>
    </w:p>
    <w:p w:rsidR="0096420D" w:rsidRDefault="00384266">
      <w:pPr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смыслов в образовательных учреждениях Российской Федерации, а также позволяет 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 российских базовых национальных ценностей выделить ценностные основания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«Орлята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Познание.</w:t>
      </w:r>
    </w:p>
    <w:p w:rsidR="0096420D" w:rsidRDefault="00384266">
      <w:pPr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</w:rPr>
        <w:t>Родина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родному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краю,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Родине,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своему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народу,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дому,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земле,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людям,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желание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служить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Отечеству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делом,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которому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призвание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полезным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исторического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сознания,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идентичности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культуры своей страны.</w:t>
      </w:r>
    </w:p>
    <w:p w:rsidR="0096420D" w:rsidRDefault="009642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Семья </w:t>
      </w:r>
      <w:r>
        <w:rPr>
          <w:rFonts w:ascii="Times New Roman" w:eastAsia="Times New Roman" w:hAnsi="Times New Roman" w:cs="Times New Roman"/>
          <w:sz w:val="24"/>
        </w:rPr>
        <w:t>– основа развития страны и благосостояния народа, исток добра, любви,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сочувствия,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национальных 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принадлежностей.</w:t>
      </w:r>
    </w:p>
    <w:p w:rsidR="0096420D" w:rsidRDefault="00384266">
      <w:pPr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Команда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содружество,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искренность,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уверенность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совместная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 в соответствии с нравственными нормами; умение отдавать своё 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бескорыстно приходить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другому.</w:t>
      </w:r>
    </w:p>
    <w:p w:rsidR="0096420D" w:rsidRDefault="00384266">
      <w:pPr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Природа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природному наследию своей страны, осознание влияние людей на окружающую среду,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 людей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природы.</w:t>
      </w:r>
    </w:p>
    <w:p w:rsidR="0096420D" w:rsidRDefault="00384266">
      <w:pPr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Познание </w:t>
      </w:r>
      <w:r>
        <w:rPr>
          <w:rFonts w:ascii="Times New Roman" w:eastAsia="Times New Roman" w:hAnsi="Times New Roman" w:cs="Times New Roman"/>
          <w:sz w:val="24"/>
        </w:rPr>
        <w:t>– открытие окружающего мира и понимание себя в нём; активность,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любознательность и самостоятельность в познании, первоначальные представления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многообразии и взаимосвязи природных и социальных явлений и объектов, о науке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знании.</w:t>
      </w:r>
    </w:p>
    <w:p w:rsidR="0096420D" w:rsidRDefault="00384266">
      <w:pPr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Здоровье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равнение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чемпионов,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ценность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жизни;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безопасное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принадлежности.</w:t>
      </w:r>
    </w:p>
    <w:p w:rsidR="0096420D" w:rsidRDefault="0096420D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numPr>
          <w:ilvl w:val="0"/>
          <w:numId w:val="6"/>
        </w:numPr>
        <w:tabs>
          <w:tab w:val="left" w:pos="1541"/>
        </w:tabs>
        <w:spacing w:before="1" w:after="0" w:line="276" w:lineRule="auto"/>
        <w:ind w:left="100" w:right="3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Главным принципом участия в Программе </w:t>
      </w:r>
      <w:r>
        <w:rPr>
          <w:rFonts w:ascii="Times New Roman" w:eastAsia="Times New Roman" w:hAnsi="Times New Roman" w:cs="Times New Roman"/>
          <w:sz w:val="24"/>
        </w:rPr>
        <w:t>должно стать – всё делать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вместе, сообща и делать для других! Вместе радости и удачи, вместе активное действие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увлекательное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приключение!</w:t>
      </w:r>
    </w:p>
    <w:p w:rsidR="0096420D" w:rsidRDefault="0096420D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numPr>
          <w:ilvl w:val="0"/>
          <w:numId w:val="7"/>
        </w:numPr>
        <w:tabs>
          <w:tab w:val="left" w:pos="1541"/>
        </w:tabs>
        <w:spacing w:before="1"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Методологической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коллективно-творческой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профессор, академик Российской академии образования (РАО) Игорь Петрович Иванов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считал, что самый педагогически эффективный коллектив – это единое содружество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воспитывающая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создаётся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воспитанниками,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вовлечёнными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жизнетворчества.</w:t>
      </w:r>
    </w:p>
    <w:p w:rsidR="0096420D" w:rsidRDefault="0096420D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В.А.</w:t>
      </w:r>
      <w:r>
        <w:rPr>
          <w:rFonts w:ascii="Times New Roman" w:eastAsia="Times New Roman" w:hAnsi="Times New Roman" w:cs="Times New Roman"/>
          <w:spacing w:val="-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Сухомлинский</w:t>
      </w:r>
      <w:r>
        <w:rPr>
          <w:rFonts w:ascii="Times New Roman" w:eastAsia="Times New Roman" w:hAnsi="Times New Roman" w:cs="Times New Roman"/>
          <w:spacing w:val="-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писал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читать,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писать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считать,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думать, познавать окружающий мир, богатство науки. В школе учат жить. В школе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жить».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основу курса внеурочной деятельности положен системно-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подход, позволяющий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</w:t>
      </w:r>
      <w:r>
        <w:rPr>
          <w:rFonts w:ascii="Times New Roman" w:eastAsia="Times New Roman" w:hAnsi="Times New Roman" w:cs="Times New Roman"/>
          <w:sz w:val="24"/>
        </w:rPr>
        <w:lastRenderedPageBreak/>
        <w:t>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курса</w:t>
      </w:r>
      <w:r>
        <w:rPr>
          <w:rFonts w:ascii="Times New Roman" w:eastAsia="Times New Roman" w:hAnsi="Times New Roman" w:cs="Times New Roman"/>
          <w:sz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курса: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Формировать лидерские качества и умение работать в команде.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Развивать творческие способности и эстетический вкус.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</w:t>
      </w:r>
      <w:r>
        <w:rPr>
          <w:rFonts w:ascii="Times New Roman" w:eastAsia="Times New Roman" w:hAnsi="Times New Roman" w:cs="Times New Roman"/>
          <w:sz w:val="24"/>
        </w:rPr>
        <w:tab/>
        <w:t>Воспитывать</w:t>
      </w:r>
      <w:r>
        <w:rPr>
          <w:rFonts w:ascii="Times New Roman" w:eastAsia="Times New Roman" w:hAnsi="Times New Roman" w:cs="Times New Roman"/>
          <w:sz w:val="24"/>
        </w:rPr>
        <w:tab/>
        <w:t>ценностное</w:t>
      </w:r>
      <w:r>
        <w:rPr>
          <w:rFonts w:ascii="Times New Roman" w:eastAsia="Times New Roman" w:hAnsi="Times New Roman" w:cs="Times New Roman"/>
          <w:sz w:val="24"/>
        </w:rPr>
        <w:tab/>
        <w:t>отношение</w:t>
      </w:r>
      <w:r>
        <w:rPr>
          <w:rFonts w:ascii="Times New Roman" w:eastAsia="Times New Roman" w:hAnsi="Times New Roman" w:cs="Times New Roman"/>
          <w:sz w:val="24"/>
        </w:rPr>
        <w:tab/>
        <w:t>к</w:t>
      </w:r>
      <w:r>
        <w:rPr>
          <w:rFonts w:ascii="Times New Roman" w:eastAsia="Times New Roman" w:hAnsi="Times New Roman" w:cs="Times New Roman"/>
          <w:sz w:val="24"/>
        </w:rPr>
        <w:tab/>
        <w:t>здоровому</w:t>
      </w:r>
      <w:r>
        <w:rPr>
          <w:rFonts w:ascii="Times New Roman" w:eastAsia="Times New Roman" w:hAnsi="Times New Roman" w:cs="Times New Roman"/>
          <w:sz w:val="24"/>
        </w:rPr>
        <w:tab/>
        <w:t>образу</w:t>
      </w:r>
      <w:r>
        <w:rPr>
          <w:rFonts w:ascii="Times New Roman" w:eastAsia="Times New Roman" w:hAnsi="Times New Roman" w:cs="Times New Roman"/>
          <w:sz w:val="24"/>
        </w:rPr>
        <w:tab/>
        <w:t>жизни, прививать интерес к физической культуре.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96420D" w:rsidRDefault="00384266">
      <w:pPr>
        <w:numPr>
          <w:ilvl w:val="0"/>
          <w:numId w:val="8"/>
        </w:numPr>
        <w:tabs>
          <w:tab w:val="left" w:pos="1541"/>
        </w:tabs>
        <w:spacing w:before="90" w:after="0" w:line="240" w:lineRule="auto"/>
        <w:ind w:left="851" w:hanging="79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Построение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курса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внеурочной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140E7C">
        <w:rPr>
          <w:rFonts w:ascii="Times New Roman" w:eastAsia="Times New Roman" w:hAnsi="Times New Roman" w:cs="Times New Roman"/>
          <w:b/>
          <w:sz w:val="24"/>
        </w:rPr>
        <w:t>1 - 4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классов</w:t>
      </w:r>
    </w:p>
    <w:p w:rsidR="0096420D" w:rsidRDefault="00384266">
      <w:pPr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«Орлята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первой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недели </w:t>
      </w:r>
      <w:r>
        <w:rPr>
          <w:rFonts w:ascii="Times New Roman" w:eastAsia="Times New Roman" w:hAnsi="Times New Roman" w:cs="Times New Roman"/>
          <w:sz w:val="24"/>
        </w:rPr>
        <w:t>триместра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 года.</w:t>
      </w:r>
    </w:p>
    <w:p w:rsidR="0096420D" w:rsidRDefault="00384266">
      <w:pPr>
        <w:spacing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трек состоит из 9 занятий, два из которых предполагают «свободное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установками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сохранения смыслов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96420D" w:rsidRDefault="00964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1649"/>
        <w:gridCol w:w="4558"/>
      </w:tblGrid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Комментарии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</w:p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урок»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детей первого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 участия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Основными задачами являются старт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 для детей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эмоциональный настрой класса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Программе.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начинается с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данного трека, который позволяет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актуализировать/ приобрести опыт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совместной деятельности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коллективе,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начале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трека позволят выявить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первичную оценку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сплочённости класса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лидеров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дальнейшего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Эрудит»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четверть отличается высокой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мотивацией у детей на учебную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деятельность. В этот временной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промежуток в школах проходят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олимпиады.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происходит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ребёнка с разными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информации.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 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Данный трек проходит в два этапа: </w:t>
            </w:r>
          </w:p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подготовка новогоднего спектакля/номера/концерта;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подведения</w:t>
            </w:r>
          </w:p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промежуточных</w:t>
            </w:r>
          </w:p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участия в</w:t>
            </w:r>
          </w:p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треков: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Лидер»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Эрудит»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Мастер»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проводит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используя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 Доброволец»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актуальна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круглый год,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поэтому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может обращаться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имеющемуся социальному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истории добровольческого/ волонтерского/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тимуровского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любое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 Спортсмен»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Учитывая разницу в погодных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условиях предлагается трек провести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данное время: в большинстве школ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проходят различные соревнования,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посвященные 23 февраля и пр. В том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числе, в соответствии с возрастом,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можно провести Весёлые страты,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«Папа, мама, я – спортивная семья» и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соревнования, чтобы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минимизировать воздействия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гиподинамического кризиса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середины учебного года.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Эколог»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Несмотря на большую разницу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климате регионов страны, весна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наиболее благоприятный период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 трека. Погодные условия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позволяют уже часть мероприятий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пределами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здания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</w:p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Хранитель</w:t>
            </w:r>
          </w:p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исторической</w:t>
            </w:r>
          </w:p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логике Программы важно, чтобы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треки прошли до трека «Орлёнок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хранитель исторической памяти»,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 как он является треком,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подводящим итоги участия в учебном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году. Основная смысловая нагрузка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трека: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– хранитель традиций своей семьи,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(класс) – хранители своих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достижений,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Я/Мы – хранители исторической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памяти своей страны.</w:t>
            </w:r>
          </w:p>
        </w:tc>
      </w:tr>
      <w:tr w:rsidR="0096420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Подведение итогов</w:t>
            </w:r>
          </w:p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участия в Программе</w:t>
            </w:r>
          </w:p>
          <w:p w:rsidR="0096420D" w:rsidRDefault="0038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текущем учебном</w:t>
            </w:r>
          </w:p>
          <w:p w:rsidR="0096420D" w:rsidRDefault="003842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УМК – использование игровых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методов диагностики результатов.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Основными результатами, которые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нам необходимо оценить, станут: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личностное развитие ребёнка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(изменение его позиции от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«наблюдателя» до «активного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участника»);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 как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коллектива;</w:t>
            </w:r>
          </w:p>
          <w:p w:rsidR="0096420D" w:rsidRDefault="0038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уровень принятия/осознания</w:t>
            </w:r>
          </w:p>
          <w:p w:rsidR="0096420D" w:rsidRDefault="003842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ценностей, заложенных в Программе.</w:t>
            </w:r>
          </w:p>
        </w:tc>
      </w:tr>
    </w:tbl>
    <w:p w:rsidR="0096420D" w:rsidRDefault="009642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Предполагаемые результаты курса.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участия в программе «Орлята России в течение учебного года» младший школьник: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ab/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ab/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</w:t>
      </w:r>
      <w:r>
        <w:rPr>
          <w:rFonts w:ascii="Times New Roman" w:eastAsia="Times New Roman" w:hAnsi="Times New Roman" w:cs="Times New Roman"/>
          <w:sz w:val="24"/>
        </w:rPr>
        <w:lastRenderedPageBreak/>
        <w:t>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96420D" w:rsidRDefault="00384266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96420D" w:rsidRDefault="0096420D">
      <w:pPr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Календарно-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тематическое 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планирование</w:t>
      </w:r>
      <w:proofErr w:type="gramEnd"/>
    </w:p>
    <w:p w:rsidR="0096420D" w:rsidRDefault="0096420D">
      <w:pPr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4080"/>
        <w:gridCol w:w="1951"/>
      </w:tblGrid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before="157" w:after="0" w:line="240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before="157" w:after="0" w:line="240" w:lineRule="auto"/>
              <w:ind w:left="1743" w:right="17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314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96420D" w:rsidRDefault="00384266">
            <w:pPr>
              <w:spacing w:before="41" w:after="0" w:line="240" w:lineRule="auto"/>
              <w:ind w:left="312" w:right="3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Лидер»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7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«Лидер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это…»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7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лидером»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7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стать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лидером?»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7" w:right="5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«С командой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7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«Верёвочный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1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527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выходной»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3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7" w:right="5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«Встреча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7" w:right="5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дружный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Эрудит»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«Кто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эрудит?»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96420D" w:rsidRDefault="0096420D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4080"/>
        <w:gridCol w:w="1951"/>
      </w:tblGrid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530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эрудит,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значит…»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«Развиваемся,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играя!»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30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ВоображариУМ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«Могу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изобретателем»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30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такое?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такой?»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эрудитом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«Хотим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всё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30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новых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открытий»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Мастер»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«Мастер – это…»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«Мастерами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славится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идеи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делу!»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1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Мастеров»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«В гости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мастерам»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«Классный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«Мастер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 звучит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гордо!»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мастерство»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подводим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промежуточных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3-х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треков:</w:t>
            </w:r>
          </w:p>
          <w:p w:rsidR="0096420D" w:rsidRDefault="00384266">
            <w:pPr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Эколог»</w:t>
            </w:r>
          </w:p>
          <w:p w:rsidR="0096420D" w:rsidRDefault="00384266">
            <w:pP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 – Эрудит»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Мастер»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Доброволец»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 слова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делу»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«Спешить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безвозмездно!»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«Создай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хорошее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настроение»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заботой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старших»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«Коробка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храбрости»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«Братья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меньшие»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«Добровольцем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всегда»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«Портрет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добровольца»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before="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Спортсмен»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7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«Утро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начинай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зарядки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будешь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всегда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порядке!»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3" w:lineRule="auto"/>
              <w:ind w:left="527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«Должен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3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7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мир! 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7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друзей»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7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«Готовимся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спортивным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состязаниям»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7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рекордов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96420D" w:rsidRDefault="0096420D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4080"/>
        <w:gridCol w:w="1951"/>
      </w:tblGrid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имена»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right="10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«Быстрее!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Выше!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Сильнее!»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right="106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«Азбука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Эколог»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«Каким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настоящий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эколог?»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след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планете»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знать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уметь эколог?»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«Восхищаемся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красивым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left="525" w:right="520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«Экология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практике»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человеком,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которого</w:t>
            </w:r>
          </w:p>
          <w:p w:rsidR="0096420D" w:rsidRDefault="00384266">
            <w:pPr>
              <w:spacing w:before="44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можно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настоящим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экологом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«Шагая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помни о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планете»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Хранитель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памяти»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right="113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Хранитель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исторической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right="1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«Хранитель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right="113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храню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96420D" w:rsidRDefault="00384266">
            <w:pPr>
              <w:spacing w:before="4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right="1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Кодекс «Орлёнка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Хранителя»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right="113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«Знать,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хранить»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right="1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3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«Историческое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чаепитие»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3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68" w:lineRule="auto"/>
              <w:ind w:right="113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«Расскажи мне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России»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1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68" w:lineRule="auto"/>
              <w:ind w:right="113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хранитель,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 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хранители»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70" w:lineRule="auto"/>
              <w:ind w:left="9"/>
              <w:jc w:val="center"/>
              <w:rPr>
                <w:rFonts w:ascii="Calibri" w:eastAsia="Calibri" w:hAnsi="Calibri" w:cs="Calibri"/>
              </w:rPr>
            </w:pPr>
          </w:p>
        </w:tc>
      </w:tr>
      <w:tr w:rsidR="0096420D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525" w:right="5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 участия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96420D" w:rsidRDefault="00384266">
            <w:pPr>
              <w:spacing w:before="43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текущем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6420D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9642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20D" w:rsidRDefault="00384266">
            <w:pPr>
              <w:spacing w:after="0" w:line="275" w:lineRule="auto"/>
              <w:ind w:left="312" w:right="3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96420D" w:rsidRDefault="0096420D">
      <w:pPr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spacing w:before="232" w:after="0" w:line="240" w:lineRule="auto"/>
        <w:ind w:left="8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Библиографический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список</w:t>
      </w:r>
    </w:p>
    <w:p w:rsidR="0096420D" w:rsidRDefault="0096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6420D" w:rsidRDefault="00384266">
      <w:pPr>
        <w:numPr>
          <w:ilvl w:val="0"/>
          <w:numId w:val="9"/>
        </w:numPr>
        <w:tabs>
          <w:tab w:val="left" w:pos="1541"/>
        </w:tabs>
        <w:spacing w:before="1" w:after="0" w:line="276" w:lineRule="auto"/>
        <w:ind w:left="100" w:right="4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стандарт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(утв.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приказом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октября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2009 г. N 373) С изменениями и дополнениями от: 26 ноября 2010 г., 22 сентября 2011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 декабря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2012 г.,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29 декабря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2014 г.,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 мая,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31 декабря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2015 г., 11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декабря 2020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г.)</w:t>
      </w:r>
    </w:p>
    <w:p w:rsidR="0096420D" w:rsidRDefault="00384266">
      <w:pPr>
        <w:numPr>
          <w:ilvl w:val="0"/>
          <w:numId w:val="9"/>
        </w:numPr>
        <w:tabs>
          <w:tab w:val="left" w:pos="1541"/>
        </w:tabs>
        <w:spacing w:after="0" w:line="278" w:lineRule="auto"/>
        <w:ind w:left="100" w:right="43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Беляков,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Ю.Д.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(изд.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2-е,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доп.).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ФГБОУ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ВДЦ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«Орлёнок</w:t>
      </w:r>
      <w:proofErr w:type="gramStart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учебно-методический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2020.</w:t>
      </w:r>
    </w:p>
    <w:p w:rsidR="0096420D" w:rsidRDefault="00384266">
      <w:pPr>
        <w:spacing w:after="0" w:line="272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Текст: непосредственный.</w:t>
      </w:r>
    </w:p>
    <w:p w:rsidR="0096420D" w:rsidRDefault="00384266">
      <w:pPr>
        <w:numPr>
          <w:ilvl w:val="0"/>
          <w:numId w:val="10"/>
        </w:numPr>
        <w:tabs>
          <w:tab w:val="left" w:pos="1541"/>
        </w:tabs>
        <w:spacing w:before="41" w:after="0" w:line="276" w:lineRule="auto"/>
        <w:ind w:left="100" w:right="442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>, Л. И. Личность и ее формирование в детском возрасте / Л. 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СПб</w:t>
      </w:r>
      <w:proofErr w:type="gramStart"/>
      <w:r>
        <w:rPr>
          <w:rFonts w:ascii="Times New Roman" w:eastAsia="Times New Roman" w:hAnsi="Times New Roman" w:cs="Times New Roman"/>
          <w:sz w:val="24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Питер, 2008 – 398с.</w:t>
      </w:r>
    </w:p>
    <w:p w:rsidR="0096420D" w:rsidRDefault="00384266">
      <w:pPr>
        <w:numPr>
          <w:ilvl w:val="0"/>
          <w:numId w:val="10"/>
        </w:numPr>
        <w:tabs>
          <w:tab w:val="left" w:pos="1541"/>
        </w:tabs>
        <w:spacing w:after="0" w:line="278" w:lineRule="auto"/>
        <w:ind w:left="100" w:right="441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Л. С. Славина.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Питер,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2008.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750 с.</w:t>
      </w:r>
    </w:p>
    <w:p w:rsidR="0096420D" w:rsidRDefault="00384266">
      <w:pPr>
        <w:numPr>
          <w:ilvl w:val="0"/>
          <w:numId w:val="10"/>
        </w:numPr>
        <w:tabs>
          <w:tab w:val="left" w:pos="1541"/>
        </w:tabs>
        <w:spacing w:after="0" w:line="276" w:lineRule="auto"/>
        <w:ind w:left="100" w:right="4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Бурова,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инновационная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/ Л.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Бурова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школа. 2016.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5. С.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45-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47,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55.</w:t>
      </w:r>
    </w:p>
    <w:p w:rsidR="0096420D" w:rsidRDefault="00384266">
      <w:pPr>
        <w:numPr>
          <w:ilvl w:val="0"/>
          <w:numId w:val="10"/>
        </w:numPr>
        <w:tabs>
          <w:tab w:val="left" w:pos="1541"/>
        </w:tabs>
        <w:spacing w:after="0" w:line="276" w:lineRule="auto"/>
        <w:ind w:left="100" w:right="4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Григорьев, Д. От результатов к </w:t>
      </w:r>
      <w:proofErr w:type="gramStart"/>
      <w:r>
        <w:rPr>
          <w:rFonts w:ascii="Times New Roman" w:eastAsia="Times New Roman" w:hAnsi="Times New Roman" w:cs="Times New Roman"/>
          <w:sz w:val="24"/>
        </w:rPr>
        <w:t>эффектам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конструирование 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/ Д. Григорьев // Классное руководство и воспитание школьников : журн.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«Первое сент.». 2016. №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 С. 4-6.</w:t>
      </w:r>
    </w:p>
    <w:p w:rsidR="0096420D" w:rsidRDefault="00384266">
      <w:pPr>
        <w:numPr>
          <w:ilvl w:val="0"/>
          <w:numId w:val="10"/>
        </w:numPr>
        <w:tabs>
          <w:tab w:val="left" w:pos="1541"/>
        </w:tabs>
        <w:spacing w:after="0" w:line="276" w:lineRule="auto"/>
        <w:ind w:left="100" w:right="4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Гриценко Л.И. Теория и методика воспитания: личностно-социальный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заведений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Л.И. Гриценко.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Издательский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«Академия», 2005. 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240 с.</w:t>
      </w:r>
    </w:p>
    <w:p w:rsidR="0096420D" w:rsidRDefault="00384266">
      <w:pPr>
        <w:numPr>
          <w:ilvl w:val="0"/>
          <w:numId w:val="10"/>
        </w:numPr>
        <w:tabs>
          <w:tab w:val="left" w:pos="1541"/>
        </w:tabs>
        <w:spacing w:after="0" w:line="276" w:lineRule="auto"/>
        <w:ind w:left="100" w:right="4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Ибрагимова,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 работы образовательных организаций / О. В. Ибрагимова // Начальная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школа. 2015.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11. С. 49-53.</w:t>
      </w:r>
    </w:p>
    <w:p w:rsidR="0096420D" w:rsidRDefault="00384266">
      <w:pPr>
        <w:numPr>
          <w:ilvl w:val="0"/>
          <w:numId w:val="10"/>
        </w:numPr>
        <w:tabs>
          <w:tab w:val="left" w:pos="1519"/>
        </w:tabs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Куприянов,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Б.В.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</w:p>
    <w:p w:rsidR="0096420D" w:rsidRDefault="00384266">
      <w:pPr>
        <w:spacing w:before="37" w:after="0" w:line="276" w:lineRule="auto"/>
        <w:ind w:left="100" w:right="4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/ Б. В. Куприянов; отв. ред. М. А. Ушакова.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Сентябрь, 2009. – 159 </w:t>
      </w:r>
      <w:proofErr w:type="gramStart"/>
      <w:r>
        <w:rPr>
          <w:rFonts w:ascii="Times New Roman" w:eastAsia="Times New Roman" w:hAnsi="Times New Roman" w:cs="Times New Roman"/>
          <w:sz w:val="24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табл.;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20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см.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(Библиотека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журнала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«Директор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школы».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2009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г.);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</w:rPr>
        <w:t>ISBN</w:t>
      </w:r>
      <w:r>
        <w:rPr>
          <w:rFonts w:ascii="Times New Roman" w:eastAsia="Times New Roman" w:hAnsi="Times New Roman" w:cs="Times New Roman"/>
          <w:color w:val="212121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</w:rPr>
        <w:t>978-5-88753-</w:t>
      </w:r>
      <w:r>
        <w:rPr>
          <w:rFonts w:ascii="Times New Roman" w:eastAsia="Times New Roman" w:hAnsi="Times New Roman" w:cs="Times New Roman"/>
          <w:color w:val="212121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</w:rPr>
        <w:t>114-4.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Текст: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непосредственный.</w:t>
      </w:r>
    </w:p>
    <w:p w:rsidR="0096420D" w:rsidRDefault="00384266">
      <w:pPr>
        <w:numPr>
          <w:ilvl w:val="0"/>
          <w:numId w:val="11"/>
        </w:numPr>
        <w:tabs>
          <w:tab w:val="left" w:pos="1541"/>
        </w:tabs>
        <w:spacing w:before="1" w:after="0" w:line="276" w:lineRule="auto"/>
        <w:ind w:left="100" w:right="43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Рожков,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Конспекты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1–4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учреждений: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гражданина: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социальности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 Рожков. 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2014. – 72 с.</w:t>
      </w:r>
    </w:p>
    <w:p w:rsidR="0096420D" w:rsidRDefault="00384266">
      <w:pPr>
        <w:numPr>
          <w:ilvl w:val="0"/>
          <w:numId w:val="11"/>
        </w:numPr>
        <w:tabs>
          <w:tab w:val="left" w:pos="1541"/>
        </w:tabs>
        <w:spacing w:after="0" w:line="276" w:lineRule="auto"/>
        <w:ind w:left="100" w:right="43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Смирнов,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Н.В.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школьников: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учебно-методическое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СПб,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Издательство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КультИнформПресс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2021.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77</w:t>
      </w:r>
    </w:p>
    <w:p w:rsidR="0096420D" w:rsidRDefault="00384266">
      <w:pPr>
        <w:numPr>
          <w:ilvl w:val="0"/>
          <w:numId w:val="11"/>
        </w:numPr>
        <w:tabs>
          <w:tab w:val="left" w:pos="1519"/>
        </w:tabs>
        <w:spacing w:after="0" w:line="276" w:lineRule="auto"/>
        <w:ind w:left="100" w:right="43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Социокультурный опыт современных детей и его развитие в процессе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воспитания: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монография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И.В.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Вагнер,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М.П.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Гурьянова,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Е.М.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Клемяшова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Н.Н.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Казначеева, И.В. Метлик [и др.] / Москва, Издательство: ФГБНУ «Институт изучения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детства, семьи и воспитания Российской академии образования». – 2019. – 268 с.</w:t>
      </w:r>
      <w:r>
        <w:rPr>
          <w:rFonts w:ascii="Times New Roman" w:eastAsia="Times New Roman" w:hAnsi="Times New Roman" w:cs="Times New Roman"/>
          <w:sz w:val="24"/>
        </w:rPr>
        <w:t>; ISBN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978-5-91955-173-7.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Текст: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электронный.</w:t>
      </w:r>
    </w:p>
    <w:p w:rsidR="0096420D" w:rsidRDefault="00384266">
      <w:pPr>
        <w:numPr>
          <w:ilvl w:val="0"/>
          <w:numId w:val="11"/>
        </w:numPr>
        <w:tabs>
          <w:tab w:val="left" w:pos="1541"/>
        </w:tabs>
        <w:spacing w:after="0" w:line="276" w:lineRule="auto"/>
        <w:ind w:left="100" w:right="440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И.И. Воспитание и стратегия жизни ребенка / Рожков М.И.,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Байбородова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Л.В.,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Гущина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Т.Н.,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Волохов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А.В.,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Машарова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Т.В.,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Мирошкина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М.Р.,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Фришман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И.И.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//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монография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редакцией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М.И.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Рожкова.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Москва: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</w:t>
      </w:r>
    </w:p>
    <w:p w:rsidR="0096420D" w:rsidRDefault="00384266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«Научная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библиотека», 2016.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</w:p>
    <w:p w:rsidR="0096420D" w:rsidRDefault="0096420D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384266">
      <w:pPr>
        <w:numPr>
          <w:ilvl w:val="0"/>
          <w:numId w:val="12"/>
        </w:numPr>
        <w:tabs>
          <w:tab w:val="left" w:pos="1540"/>
          <w:tab w:val="left" w:pos="1541"/>
        </w:tabs>
        <w:spacing w:before="90" w:after="0" w:line="276" w:lineRule="auto"/>
        <w:ind w:left="100" w:right="437" w:firstLine="70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Фришман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И.И.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Концепция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современность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Фришман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// Социальное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воспитание. 2013. №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 С. 12-17.</w:t>
      </w:r>
    </w:p>
    <w:p w:rsidR="0096420D" w:rsidRDefault="0096420D">
      <w:pPr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420D" w:rsidRDefault="0096420D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6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A46"/>
    <w:multiLevelType w:val="multilevel"/>
    <w:tmpl w:val="6194E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027BF"/>
    <w:multiLevelType w:val="multilevel"/>
    <w:tmpl w:val="E7728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37E36"/>
    <w:multiLevelType w:val="multilevel"/>
    <w:tmpl w:val="5D5AE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61BC1"/>
    <w:multiLevelType w:val="multilevel"/>
    <w:tmpl w:val="D2385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61A84"/>
    <w:multiLevelType w:val="multilevel"/>
    <w:tmpl w:val="C5168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B7E43"/>
    <w:multiLevelType w:val="multilevel"/>
    <w:tmpl w:val="6F082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441181"/>
    <w:multiLevelType w:val="multilevel"/>
    <w:tmpl w:val="54ACB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BA19E5"/>
    <w:multiLevelType w:val="multilevel"/>
    <w:tmpl w:val="55308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5570DA"/>
    <w:multiLevelType w:val="multilevel"/>
    <w:tmpl w:val="635EA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2A1A87"/>
    <w:multiLevelType w:val="multilevel"/>
    <w:tmpl w:val="D4FA1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DE20D0"/>
    <w:multiLevelType w:val="multilevel"/>
    <w:tmpl w:val="E46EE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03712"/>
    <w:multiLevelType w:val="multilevel"/>
    <w:tmpl w:val="E990C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20D"/>
    <w:rsid w:val="00140E7C"/>
    <w:rsid w:val="002B3EED"/>
    <w:rsid w:val="00384266"/>
    <w:rsid w:val="009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4D8D"/>
  <w15:docId w15:val="{5B37139E-3653-434C-A2C7-59291705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3300</Words>
  <Characters>18811</Characters>
  <Application>Microsoft Office Word</Application>
  <DocSecurity>0</DocSecurity>
  <Lines>156</Lines>
  <Paragraphs>44</Paragraphs>
  <ScaleCrop>false</ScaleCrop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DirSchool</cp:lastModifiedBy>
  <cp:revision>7</cp:revision>
  <dcterms:created xsi:type="dcterms:W3CDTF">2024-11-15T05:42:00Z</dcterms:created>
  <dcterms:modified xsi:type="dcterms:W3CDTF">2024-11-20T11:59:00Z</dcterms:modified>
</cp:coreProperties>
</file>